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59" w:rsidRPr="004A7A4B" w:rsidRDefault="002F5D59" w:rsidP="002F5D59">
      <w:pPr>
        <w:pStyle w:val="Tekstpodstawowy"/>
        <w:rPr>
          <w:rFonts w:ascii="Arial" w:hAnsi="Arial"/>
          <w:i w:val="0"/>
          <w:sz w:val="20"/>
        </w:rPr>
      </w:pPr>
    </w:p>
    <w:p w:rsidR="002F5D59" w:rsidRPr="004A7A4B" w:rsidRDefault="002F5D59" w:rsidP="002F5D59">
      <w:pPr>
        <w:pStyle w:val="Tekstpodstawowy"/>
        <w:jc w:val="right"/>
        <w:rPr>
          <w:rFonts w:ascii="Arial" w:hAnsi="Arial"/>
          <w:bCs/>
          <w:sz w:val="18"/>
          <w:szCs w:val="18"/>
        </w:rPr>
      </w:pPr>
      <w:r w:rsidRPr="004A7A4B">
        <w:rPr>
          <w:rFonts w:ascii="Arial" w:hAnsi="Arial"/>
          <w:bCs/>
          <w:sz w:val="18"/>
          <w:szCs w:val="18"/>
        </w:rPr>
        <w:t>Załącznik nr 1 - wzór formularza oferty</w:t>
      </w:r>
    </w:p>
    <w:p w:rsidR="002F5D59" w:rsidRDefault="002F5D59" w:rsidP="002F5D59">
      <w:pPr>
        <w:rPr>
          <w:rFonts w:ascii="Arial" w:hAnsi="Arial"/>
          <w:b/>
          <w:bCs/>
          <w:sz w:val="18"/>
          <w:szCs w:val="18"/>
        </w:rPr>
      </w:pPr>
    </w:p>
    <w:p w:rsidR="002F5D59" w:rsidRDefault="002F5D59" w:rsidP="002F5D5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</w:t>
      </w:r>
    </w:p>
    <w:p w:rsidR="002F5D59" w:rsidRDefault="002F5D59" w:rsidP="002F5D59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i/>
          <w:sz w:val="18"/>
          <w:szCs w:val="18"/>
        </w:rPr>
        <w:t>Pieczęć firmowa wykonawcy</w:t>
      </w:r>
    </w:p>
    <w:p w:rsidR="002F5D59" w:rsidRDefault="002F5D59" w:rsidP="002F5D59">
      <w:pPr>
        <w:rPr>
          <w:rFonts w:ascii="Arial" w:hAnsi="Arial"/>
          <w:i/>
          <w:sz w:val="18"/>
          <w:szCs w:val="18"/>
        </w:rPr>
      </w:pPr>
    </w:p>
    <w:p w:rsidR="002F5D59" w:rsidRDefault="002F5D59" w:rsidP="002F5D59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OFERTA</w:t>
      </w:r>
    </w:p>
    <w:p w:rsidR="002F5D59" w:rsidRDefault="002F5D59" w:rsidP="002F5D59">
      <w:pPr>
        <w:spacing w:line="312" w:lineRule="exact"/>
        <w:rPr>
          <w:rFonts w:ascii="Arial" w:hAnsi="Arial"/>
          <w:sz w:val="22"/>
          <w:szCs w:val="22"/>
        </w:rPr>
      </w:pPr>
    </w:p>
    <w:p w:rsidR="002F5D59" w:rsidRDefault="002F5D59" w:rsidP="002F5D59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Nazwa wykonawcy:</w:t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</w:t>
      </w:r>
    </w:p>
    <w:p w:rsidR="002F5D59" w:rsidRDefault="002F5D59" w:rsidP="002F5D59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</w:t>
      </w:r>
    </w:p>
    <w:p w:rsidR="002F5D59" w:rsidRDefault="002F5D59" w:rsidP="002F5D59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Adres wykonawcy:</w:t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</w:t>
      </w:r>
    </w:p>
    <w:p w:rsidR="002F5D59" w:rsidRDefault="002F5D59" w:rsidP="002F5D59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</w:t>
      </w:r>
    </w:p>
    <w:p w:rsidR="002F5D59" w:rsidRDefault="002F5D59" w:rsidP="002F5D59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Numer telefonu (z numerem kierunkowym):</w:t>
      </w:r>
      <w:r>
        <w:rPr>
          <w:rFonts w:ascii="Arial" w:hAnsi="Arial"/>
          <w:sz w:val="22"/>
          <w:szCs w:val="22"/>
        </w:rPr>
        <w:tab/>
        <w:t>...........................................................</w:t>
      </w:r>
    </w:p>
    <w:p w:rsidR="002F5D59" w:rsidRDefault="002F5D59" w:rsidP="002F5D59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Numer faksu (z numerem kierunkowym):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</w:t>
      </w:r>
    </w:p>
    <w:p w:rsidR="002F5D59" w:rsidRDefault="002F5D59" w:rsidP="002F5D59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Adres poczty elektronicznej:</w:t>
      </w:r>
      <w:r>
        <w:rPr>
          <w:rFonts w:ascii="Arial" w:hAnsi="Arial"/>
          <w:sz w:val="22"/>
          <w:szCs w:val="22"/>
        </w:rPr>
        <w:t>...........................................................................................</w:t>
      </w: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Przystępując do postępowania o udzielenie zamówienia publicznego na świadczenie usług sprzątania pomieszczeń, usług </w:t>
      </w:r>
      <w:proofErr w:type="spellStart"/>
      <w:r>
        <w:rPr>
          <w:rFonts w:ascii="Arial" w:hAnsi="Arial"/>
          <w:sz w:val="22"/>
          <w:szCs w:val="22"/>
        </w:rPr>
        <w:t>współpielęgnacji</w:t>
      </w:r>
      <w:proofErr w:type="spellEnd"/>
      <w:r>
        <w:rPr>
          <w:rFonts w:ascii="Arial" w:hAnsi="Arial"/>
          <w:sz w:val="22"/>
          <w:szCs w:val="22"/>
        </w:rPr>
        <w:t xml:space="preserve"> pacjentów i innych usług wewnątrzszpitalnych w Szpitalu Specjalistycznym im. Świętej Rodziny, nr postępowania 33/2020 oferujemy:</w:t>
      </w: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Następujące ceny netto za sprzątanie poszczególnych stref:</w:t>
      </w: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2835"/>
        <w:gridCol w:w="2835"/>
        <w:gridCol w:w="2835"/>
      </w:tblGrid>
      <w:tr w:rsidR="002F5D59" w:rsidTr="00DD2D01">
        <w:trPr>
          <w:jc w:val="center"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Strefa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j</w:t>
            </w:r>
            <w:r w:rsidRPr="00C0359F">
              <w:rPr>
                <w:rFonts w:ascii="Arial" w:hAnsi="Arial" w:cs="Arial"/>
                <w:sz w:val="22"/>
                <w:szCs w:val="22"/>
              </w:rPr>
              <w:t>ednostkowa netto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359F">
              <w:rPr>
                <w:rFonts w:ascii="Arial" w:hAnsi="Arial" w:cs="Arial"/>
                <w:sz w:val="22"/>
                <w:szCs w:val="22"/>
              </w:rPr>
              <w:t>za sprzątanie 1 m</w:t>
            </w:r>
            <w:r w:rsidRPr="00C0359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C0359F">
              <w:rPr>
                <w:rFonts w:ascii="Arial" w:hAnsi="Arial" w:cs="Arial"/>
                <w:sz w:val="22"/>
                <w:szCs w:val="22"/>
              </w:rPr>
              <w:t>pow</w:t>
            </w:r>
            <w:r>
              <w:rPr>
                <w:rFonts w:ascii="Arial" w:hAnsi="Arial" w:cs="Arial"/>
                <w:sz w:val="22"/>
                <w:szCs w:val="22"/>
              </w:rPr>
              <w:t>ierzchni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E11DC2" w:rsidRDefault="002F5D59" w:rsidP="00DD2D01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Wielkość powierzchni w m</w:t>
            </w:r>
            <w:r w:rsidRPr="00E11DC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Cena netto za sprzątanie danej strefy</w:t>
            </w:r>
          </w:p>
        </w:tc>
      </w:tr>
      <w:tr w:rsidR="002F5D59" w:rsidTr="00DD2D01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E11DC2" w:rsidRDefault="002F5D59" w:rsidP="00DD2D01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059,61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D59" w:rsidTr="00DD2D01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E11DC2" w:rsidRDefault="002F5D59" w:rsidP="00DD2D01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5748,17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D59" w:rsidTr="00DD2D01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E11DC2" w:rsidRDefault="002F5D59" w:rsidP="00DD2D01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317,79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D59" w:rsidTr="00DD2D01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E11DC2" w:rsidRDefault="002F5D59" w:rsidP="00DD2D01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1383,75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D59" w:rsidTr="00DD2D01">
        <w:trPr>
          <w:jc w:val="center"/>
        </w:trPr>
        <w:tc>
          <w:tcPr>
            <w:tcW w:w="28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0359F">
              <w:rPr>
                <w:rFonts w:ascii="Arial" w:hAnsi="Arial" w:cs="Arial"/>
                <w:sz w:val="22"/>
                <w:szCs w:val="22"/>
              </w:rPr>
              <w:t>azem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5D59" w:rsidRPr="00C0359F" w:rsidRDefault="002F5D59" w:rsidP="00DD2D01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5D59" w:rsidRDefault="002F5D59" w:rsidP="002F5D59">
      <w:pPr>
        <w:ind w:left="0" w:firstLine="0"/>
        <w:rPr>
          <w:rFonts w:ascii="Arial" w:hAnsi="Arial" w:cs="Arial"/>
          <w:sz w:val="22"/>
          <w:szCs w:val="22"/>
        </w:rPr>
      </w:pP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usług sprzątania pomieszczeń za cenę netto ............... zł miesięcznie, słownie .......................................... złotych miesięcznie i cenę brutto ............... zł miesięcznie, słownie ........................................... złotych miesięcznie,</w:t>
      </w:r>
    </w:p>
    <w:p w:rsidR="002F5D59" w:rsidRPr="00C0359F" w:rsidRDefault="002F5D59" w:rsidP="002F5D59">
      <w:pPr>
        <w:ind w:left="0" w:firstLine="0"/>
        <w:rPr>
          <w:rFonts w:ascii="Arial" w:hAnsi="Arial" w:cs="Arial"/>
          <w:sz w:val="22"/>
          <w:szCs w:val="22"/>
        </w:rPr>
      </w:pP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Wykonanie usług </w:t>
      </w:r>
      <w:proofErr w:type="spellStart"/>
      <w:r>
        <w:rPr>
          <w:rFonts w:ascii="Arial" w:hAnsi="Arial"/>
          <w:sz w:val="22"/>
          <w:szCs w:val="22"/>
        </w:rPr>
        <w:t>współpielęgnacji</w:t>
      </w:r>
      <w:proofErr w:type="spellEnd"/>
      <w:r>
        <w:rPr>
          <w:rFonts w:ascii="Arial" w:hAnsi="Arial"/>
          <w:sz w:val="22"/>
          <w:szCs w:val="22"/>
        </w:rPr>
        <w:t xml:space="preserve"> pacjentów za cenę netto ............... zł miesięcznie, słownie ................................... złotych miesięcznie i cenę brutto ............... zł miesięcznie, słownie ...................................... złotych miesięcznie,</w:t>
      </w: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innych usług wewnątrzszpitalnych za cenę netto ............... zł miesięcznie, słownie ................................... złotych miesięcznie i cenę brutto ............... zł miesięcznie, słownie ................................... złotych miesięcznie,</w:t>
      </w: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wszystkich usług objętych zamówieniem za łączną cenę brutto ............... zł miesięcznie, słownie ................................... złotych miesięcznie.</w:t>
      </w: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zamówienia za łączną cenę brutto ………… zł za wykonanie zamówienia, słownie ……………………… złotych za wykonanie zamówienia.</w:t>
      </w: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Oferujemy następujący termin wykonania zamówienia: 24 miesiące.</w:t>
      </w:r>
    </w:p>
    <w:p w:rsidR="002F5D59" w:rsidRDefault="002F5D59" w:rsidP="002F5D59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Oferujemy następujące warunki płatności: .......................................................................</w:t>
      </w:r>
    </w:p>
    <w:p w:rsidR="002F5D59" w:rsidRDefault="002F5D59" w:rsidP="002F5D59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</w:p>
    <w:p w:rsidR="002F5D59" w:rsidRDefault="002F5D59" w:rsidP="002F5D59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>Zapoznaliśmy się ze Specyfikacją Istotnych Warunków Zamówienia, w tym z ogólnymi warunkami umowy, i nie wnosimy w tym zakresie zastrzeżeń.</w:t>
      </w:r>
    </w:p>
    <w:p w:rsidR="002F5D59" w:rsidRDefault="002F5D59" w:rsidP="002F5D59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</w:p>
    <w:p w:rsidR="002F5D59" w:rsidRDefault="002F5D59" w:rsidP="002F5D59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>Jesteśmy związani ofertą przez 60 dni od upływu terminu składania ofert.</w:t>
      </w:r>
    </w:p>
    <w:p w:rsidR="002F5D59" w:rsidRDefault="002F5D59" w:rsidP="002F5D59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</w:p>
    <w:p w:rsidR="002F5D59" w:rsidRDefault="002F5D59" w:rsidP="002F5D59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>W razie wyboru naszej oferty zobowiązujemy się do zawarcia umowy na warunkach podanych w Specyfikacji Istotnych Warunków Zamówienia.</w:t>
      </w: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Zabezpieczenie należytego wykonania umowy w wysokości 5 % zaoferowanej ceny brutto, zaokrąglonej w dół do pełnych tysięcy złotych, wniesiemy do dnia zawarcia umowy w formie ................................................................................................</w:t>
      </w: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Zamówienie wykonamy sami.*</w:t>
      </w: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Powierzymy podwykonawcom następujące części zamówienia: ……………………………………..*</w:t>
      </w:r>
    </w:p>
    <w:p w:rsidR="002F5D59" w:rsidRDefault="002F5D59" w:rsidP="002F5D5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*- niepotrzebne skreślić</w:t>
      </w: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Jesteśmy małym / średnim przedsiębiorstwem   Tak / Nie</w:t>
      </w: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ind w:left="0" w:firstLine="0"/>
        <w:rPr>
          <w:rFonts w:ascii="Arial" w:hAnsi="Arial"/>
          <w:sz w:val="22"/>
          <w:szCs w:val="22"/>
        </w:rPr>
      </w:pPr>
    </w:p>
    <w:p w:rsidR="002F5D59" w:rsidRDefault="002F5D59" w:rsidP="002F5D5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                                              .............................................…...</w:t>
      </w:r>
    </w:p>
    <w:p w:rsidR="002F5D59" w:rsidRDefault="002F5D59" w:rsidP="002F5D59">
      <w:pPr>
        <w:ind w:firstLine="0"/>
        <w:rPr>
          <w:rFonts w:ascii="Arial" w:hAnsi="Arial"/>
          <w:i/>
        </w:rPr>
      </w:pPr>
      <w:r>
        <w:rPr>
          <w:rFonts w:ascii="Arial" w:hAnsi="Arial"/>
          <w:i/>
          <w:sz w:val="22"/>
          <w:szCs w:val="22"/>
        </w:rPr>
        <w:t>miejscowość i data</w:t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</w:rPr>
        <w:t>podpis i pieczątka upoważnionego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przedstawiciela wykonawcy</w:t>
      </w:r>
    </w:p>
    <w:p w:rsidR="002F5D59" w:rsidRDefault="002F5D59" w:rsidP="002F5D59">
      <w:pPr>
        <w:rPr>
          <w:rFonts w:ascii="Arial" w:hAnsi="Arial"/>
          <w:sz w:val="22"/>
          <w:szCs w:val="22"/>
        </w:rPr>
      </w:pPr>
    </w:p>
    <w:p w:rsidR="002F5D59" w:rsidRPr="00CA7509" w:rsidRDefault="002F5D59" w:rsidP="002F5D59">
      <w:pPr>
        <w:rPr>
          <w:rFonts w:ascii="Arial" w:hAnsi="Arial"/>
          <w:sz w:val="22"/>
          <w:szCs w:val="22"/>
        </w:rPr>
      </w:pPr>
    </w:p>
    <w:p w:rsidR="006539A3" w:rsidRDefault="006539A3"/>
    <w:sectPr w:rsidR="006539A3" w:rsidSect="00653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5D59"/>
    <w:rsid w:val="000461F1"/>
    <w:rsid w:val="000F2F52"/>
    <w:rsid w:val="002D308B"/>
    <w:rsid w:val="002F5D59"/>
    <w:rsid w:val="00416A57"/>
    <w:rsid w:val="005B559D"/>
    <w:rsid w:val="00626379"/>
    <w:rsid w:val="006539A3"/>
    <w:rsid w:val="00712D00"/>
    <w:rsid w:val="008902F7"/>
    <w:rsid w:val="008F7DCD"/>
    <w:rsid w:val="00996B2C"/>
    <w:rsid w:val="00B46522"/>
    <w:rsid w:val="00CA23C7"/>
    <w:rsid w:val="00D279E4"/>
    <w:rsid w:val="00E9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94" w:hanging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D59"/>
    <w:pPr>
      <w:suppressAutoHyphens/>
      <w:spacing w:line="200" w:lineRule="atLeast"/>
      <w:ind w:left="39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5D59"/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F5D5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2F5D5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Stopiński</dc:creator>
  <cp:lastModifiedBy>Tomasz Stopiński</cp:lastModifiedBy>
  <cp:revision>1</cp:revision>
  <dcterms:created xsi:type="dcterms:W3CDTF">2020-11-18T12:26:00Z</dcterms:created>
  <dcterms:modified xsi:type="dcterms:W3CDTF">2020-11-18T12:28:00Z</dcterms:modified>
</cp:coreProperties>
</file>